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9C4222" w:rsidRDefault="009C4222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РОССИЙСКАЯ ФЕДЕРАЦИЯ </w:t>
      </w:r>
    </w:p>
    <w:p w:rsidR="00880417" w:rsidRPr="00880417" w:rsidRDefault="00880417" w:rsidP="00880417">
      <w:pPr>
        <w:widowControl w:val="0"/>
        <w:shd w:val="clear" w:color="auto" w:fill="FFFFFF"/>
        <w:spacing w:after="0" w:line="208" w:lineRule="auto"/>
        <w:ind w:right="-1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ВЕРХОВНЫЙ СОВЕТ РЕСПУБЛИКИ ХАКАСИЯ</w:t>
      </w:r>
    </w:p>
    <w:p w:rsidR="00880417" w:rsidRPr="00880417" w:rsidRDefault="00880417" w:rsidP="00880417">
      <w:pPr>
        <w:spacing w:after="0" w:line="208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Комитет по экологии, природным ресурсам и природопользованию </w:t>
      </w: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80417" w:rsidRP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Calibri" w:hAnsi="Times New Roman" w:cs="Times New Roman"/>
          <w:b/>
          <w:bCs/>
          <w:sz w:val="28"/>
          <w:szCs w:val="28"/>
        </w:rPr>
        <w:t>ПОВЕСТКА</w:t>
      </w: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80417" w:rsidRDefault="00880417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4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ЗАСЕДАНИЯ КОМИТЕТА</w:t>
      </w:r>
    </w:p>
    <w:p w:rsidR="00A11F95" w:rsidRDefault="00A11F95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7A" w:rsidRDefault="00F03C7A" w:rsidP="00F03C7A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Выездное заседание комитета</w:t>
      </w:r>
    </w:p>
    <w:p w:rsidR="00A11F95" w:rsidRPr="009C4222" w:rsidRDefault="00A11F95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C7A" w:rsidRPr="009C4222" w:rsidRDefault="00A11F95" w:rsidP="00A11F95">
      <w:pPr>
        <w:pStyle w:val="a3"/>
        <w:numPr>
          <w:ilvl w:val="2"/>
          <w:numId w:val="2"/>
        </w:num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 часов 00</w:t>
      </w:r>
      <w:r w:rsidR="00F03C7A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     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30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4 км автодороги Саяногорск-</w:t>
      </w:r>
      <w:r w:rsidR="00F03C7A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11F95" w:rsidRPr="009C4222" w:rsidRDefault="00F03C7A" w:rsidP="00F03C7A">
      <w:pPr>
        <w:pStyle w:val="a3"/>
        <w:tabs>
          <w:tab w:val="left" w:pos="567"/>
        </w:tabs>
        <w:spacing w:after="0" w:line="208" w:lineRule="auto"/>
        <w:ind w:left="13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52430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Абакан</w:t>
      </w:r>
    </w:p>
    <w:p w:rsidR="00A11F95" w:rsidRPr="009C4222" w:rsidRDefault="00A11F95" w:rsidP="00F03C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F95" w:rsidRPr="009C4222" w:rsidRDefault="00345917" w:rsidP="002B7B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2430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3C7A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430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в эксплуатацию мусороперегрузочной станции, компанией, оказывающей региональному оператору услуги по транспортированию ТКО - ООО </w:t>
      </w:r>
      <w:r w:rsidR="009C4222" w:rsidRPr="00BC7161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="009C4222" w:rsidRPr="00BC7161">
        <w:rPr>
          <w:rFonts w:ascii="Times New Roman" w:eastAsia="Times New Roman" w:hAnsi="Times New Roman"/>
          <w:sz w:val="28"/>
          <w:szCs w:val="28"/>
          <w:lang w:eastAsia="ru-RU"/>
        </w:rPr>
        <w:t>Экохакасвторсырье</w:t>
      </w:r>
      <w:proofErr w:type="spellEnd"/>
      <w:r w:rsidR="009C4222" w:rsidRPr="00BC7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2B7BB2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7BB2" w:rsidRPr="009C4222" w:rsidRDefault="002B7BB2" w:rsidP="002B7BB2">
      <w:pPr>
        <w:pStyle w:val="a3"/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2B7BB2" w:rsidRPr="009C4222" w:rsidRDefault="002B7BB2" w:rsidP="002B7BB2">
      <w:pPr>
        <w:pStyle w:val="a3"/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Вступительное слово</w:t>
      </w:r>
      <w:r w:rsidRPr="009C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C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Городковой</w:t>
      </w:r>
      <w:proofErr w:type="spellEnd"/>
      <w:r w:rsidRPr="009C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О.Е.,</w:t>
      </w:r>
      <w:r w:rsidRPr="009C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C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председателя комитет по экол</w:t>
      </w:r>
      <w:r w:rsidRPr="009C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9C4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гии, природным ресурсам и природопользованию</w:t>
      </w:r>
      <w:r w:rsidRPr="009C42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2B7BB2" w:rsidRPr="009C4222" w:rsidRDefault="002B7BB2" w:rsidP="002B7BB2">
      <w:pPr>
        <w:spacing w:after="0" w:line="228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B7BB2" w:rsidRPr="009C4222" w:rsidRDefault="002B7BB2" w:rsidP="005A2966">
      <w:pPr>
        <w:spacing w:after="0" w:line="228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7BB2">
        <w:rPr>
          <w:rFonts w:ascii="Times New Roman" w:eastAsia="Calibri" w:hAnsi="Times New Roman" w:cs="Times New Roman"/>
          <w:b/>
          <w:sz w:val="28"/>
          <w:szCs w:val="28"/>
        </w:rPr>
        <w:t xml:space="preserve">Докладчик: </w:t>
      </w:r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Ю.Н. </w:t>
      </w:r>
      <w:proofErr w:type="spellStart"/>
      <w:r w:rsidRPr="002B7BB2">
        <w:rPr>
          <w:rFonts w:ascii="Times New Roman" w:eastAsia="Calibri" w:hAnsi="Times New Roman" w:cs="Times New Roman"/>
          <w:sz w:val="28"/>
          <w:szCs w:val="28"/>
        </w:rPr>
        <w:t>Токмашев</w:t>
      </w:r>
      <w:proofErr w:type="spellEnd"/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заместитель директора </w:t>
      </w:r>
      <w:r w:rsidRPr="002B7BB2">
        <w:rPr>
          <w:rFonts w:ascii="Times New Roman" w:eastAsia="Calibri" w:hAnsi="Times New Roman" w:cs="Times New Roman"/>
          <w:sz w:val="28"/>
          <w:szCs w:val="28"/>
        </w:rPr>
        <w:t>филиал</w:t>
      </w:r>
      <w:proofErr w:type="gramStart"/>
      <w:r w:rsidRPr="002B7BB2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 «АЭРОСИТИ -2000»                                 </w:t>
      </w:r>
    </w:p>
    <w:p w:rsidR="005A2966" w:rsidRPr="002B7BB2" w:rsidRDefault="005A2966" w:rsidP="002B7BB2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A2966" w:rsidRPr="002B7BB2" w:rsidRDefault="005A2966" w:rsidP="005A296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</w:t>
      </w:r>
      <w:r w:rsidRPr="009C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овали</w:t>
      </w:r>
      <w:r w:rsidRPr="002B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966" w:rsidRPr="002B7BB2" w:rsidRDefault="005A2966" w:rsidP="005A296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Курлаев</w:t>
      </w:r>
      <w:proofErr w:type="spellEnd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Хакасия - Председателя Правительства Республики Хакасия</w:t>
      </w:r>
    </w:p>
    <w:p w:rsidR="005A2966" w:rsidRPr="005A2966" w:rsidRDefault="005A2966" w:rsidP="005A2966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A2966">
        <w:rPr>
          <w:rFonts w:ascii="Times New Roman" w:eastAsia="Calibri" w:hAnsi="Times New Roman" w:cs="Times New Roman"/>
          <w:sz w:val="28"/>
          <w:szCs w:val="28"/>
        </w:rPr>
        <w:t>В. Ю. Лебедев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2966">
        <w:rPr>
          <w:rFonts w:ascii="Times New Roman" w:eastAsia="Calibri" w:hAnsi="Times New Roman" w:cs="Times New Roman"/>
          <w:sz w:val="28"/>
          <w:szCs w:val="28"/>
        </w:rPr>
        <w:t>исполняющий обязанности министра природных ресу</w:t>
      </w:r>
      <w:r w:rsidRPr="005A2966">
        <w:rPr>
          <w:rFonts w:ascii="Times New Roman" w:eastAsia="Calibri" w:hAnsi="Times New Roman" w:cs="Times New Roman"/>
          <w:sz w:val="28"/>
          <w:szCs w:val="28"/>
        </w:rPr>
        <w:t>р</w:t>
      </w:r>
      <w:r w:rsidRPr="005A2966">
        <w:rPr>
          <w:rFonts w:ascii="Times New Roman" w:eastAsia="Calibri" w:hAnsi="Times New Roman" w:cs="Times New Roman"/>
          <w:sz w:val="28"/>
          <w:szCs w:val="28"/>
        </w:rPr>
        <w:t>сов и</w:t>
      </w: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A2966">
        <w:rPr>
          <w:rFonts w:ascii="Times New Roman" w:eastAsia="Calibri" w:hAnsi="Times New Roman" w:cs="Times New Roman"/>
          <w:sz w:val="28"/>
          <w:szCs w:val="28"/>
        </w:rPr>
        <w:t xml:space="preserve">экологии Республики Хакасия                                                </w:t>
      </w:r>
    </w:p>
    <w:p w:rsidR="005A2966" w:rsidRPr="00543D9E" w:rsidRDefault="005A2966" w:rsidP="00543D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Л.П.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муниципального образования город </w:t>
      </w:r>
      <w:r w:rsidRPr="00543D9E">
        <w:rPr>
          <w:rFonts w:ascii="Times New Roman" w:eastAsia="Calibri" w:hAnsi="Times New Roman" w:cs="Times New Roman"/>
          <w:sz w:val="28"/>
          <w:szCs w:val="28"/>
        </w:rPr>
        <w:t xml:space="preserve">Саяногорск                                                               </w:t>
      </w:r>
    </w:p>
    <w:p w:rsidR="005A2966" w:rsidRPr="00543D9E" w:rsidRDefault="005A2966" w:rsidP="00543D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43D9E">
        <w:rPr>
          <w:rFonts w:ascii="Times New Roman" w:eastAsia="Calibri" w:hAnsi="Times New Roman" w:cs="Times New Roman"/>
          <w:sz w:val="28"/>
          <w:szCs w:val="28"/>
        </w:rPr>
        <w:t>П.А. Кокорина – первый заместитель директора филиал</w:t>
      </w:r>
      <w:proofErr w:type="gramStart"/>
      <w:r w:rsidRPr="00543D9E">
        <w:rPr>
          <w:rFonts w:ascii="Times New Roman" w:eastAsia="Calibri" w:hAnsi="Times New Roman" w:cs="Times New Roman"/>
          <w:sz w:val="28"/>
          <w:szCs w:val="28"/>
        </w:rPr>
        <w:t>а ООО</w:t>
      </w:r>
      <w:proofErr w:type="gramEnd"/>
      <w:r w:rsidRPr="00543D9E">
        <w:rPr>
          <w:rFonts w:ascii="Times New Roman" w:eastAsia="Calibri" w:hAnsi="Times New Roman" w:cs="Times New Roman"/>
          <w:sz w:val="28"/>
          <w:szCs w:val="28"/>
        </w:rPr>
        <w:t xml:space="preserve"> «АЭР</w:t>
      </w:r>
      <w:r w:rsidRPr="00543D9E">
        <w:rPr>
          <w:rFonts w:ascii="Times New Roman" w:eastAsia="Calibri" w:hAnsi="Times New Roman" w:cs="Times New Roman"/>
          <w:sz w:val="28"/>
          <w:szCs w:val="28"/>
        </w:rPr>
        <w:t>О</w:t>
      </w:r>
      <w:r w:rsidRPr="00543D9E">
        <w:rPr>
          <w:rFonts w:ascii="Times New Roman" w:eastAsia="Calibri" w:hAnsi="Times New Roman" w:cs="Times New Roman"/>
          <w:sz w:val="28"/>
          <w:szCs w:val="28"/>
        </w:rPr>
        <w:t>СИТИ -2000» в Республике Хакасия</w:t>
      </w:r>
    </w:p>
    <w:p w:rsidR="00543D9E" w:rsidRPr="00543D9E" w:rsidRDefault="00543D9E" w:rsidP="00543D9E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543D9E">
        <w:rPr>
          <w:rFonts w:ascii="Times New Roman" w:eastAsia="Calibri" w:hAnsi="Times New Roman" w:cs="Times New Roman"/>
          <w:sz w:val="28"/>
          <w:szCs w:val="28"/>
        </w:rPr>
        <w:t>Р.С.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543D9E">
          <w:rPr>
            <w:rFonts w:ascii="Times New Roman" w:eastAsia="Calibri" w:hAnsi="Times New Roman" w:cs="Times New Roman"/>
            <w:sz w:val="28"/>
            <w:szCs w:val="28"/>
          </w:rPr>
          <w:t xml:space="preserve">Бабаев </w:t>
        </w:r>
      </w:hyperlink>
      <w:r w:rsidRPr="00543D9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3D9E">
        <w:rPr>
          <w:rFonts w:ascii="Times New Roman" w:eastAsia="Calibri" w:hAnsi="Times New Roman" w:cs="Times New Roman"/>
          <w:sz w:val="28"/>
          <w:szCs w:val="28"/>
        </w:rPr>
        <w:t>Генеральный директор ООО «</w:t>
      </w:r>
      <w:proofErr w:type="spellStart"/>
      <w:r w:rsidRPr="00543D9E">
        <w:rPr>
          <w:rFonts w:ascii="Times New Roman" w:eastAsia="Calibri" w:hAnsi="Times New Roman" w:cs="Times New Roman"/>
          <w:sz w:val="28"/>
          <w:szCs w:val="28"/>
        </w:rPr>
        <w:t>Экохакасвторсырье</w:t>
      </w:r>
      <w:proofErr w:type="spellEnd"/>
      <w:r w:rsidRPr="00543D9E">
        <w:rPr>
          <w:rFonts w:ascii="Times New Roman" w:eastAsia="Calibri" w:hAnsi="Times New Roman" w:cs="Times New Roman"/>
          <w:sz w:val="28"/>
          <w:szCs w:val="28"/>
        </w:rPr>
        <w:t>»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43D9E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 xml:space="preserve"> </w:t>
      </w:r>
    </w:p>
    <w:p w:rsidR="00543D9E" w:rsidRDefault="00543D9E" w:rsidP="005A2966">
      <w:pPr>
        <w:spacing w:after="0" w:line="228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966" w:rsidRPr="009C4222" w:rsidRDefault="005A2966" w:rsidP="005A2966">
      <w:pPr>
        <w:spacing w:after="0" w:line="228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C4222">
        <w:rPr>
          <w:rFonts w:ascii="Times New Roman" w:eastAsia="Calibri" w:hAnsi="Times New Roman" w:cs="Times New Roman"/>
          <w:b/>
          <w:sz w:val="28"/>
          <w:szCs w:val="28"/>
        </w:rPr>
        <w:t>Присутствовали (члены комитета):</w:t>
      </w:r>
    </w:p>
    <w:p w:rsidR="005A2966" w:rsidRPr="002B7BB2" w:rsidRDefault="005A2966" w:rsidP="005A2966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BB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B7BB2">
        <w:rPr>
          <w:rFonts w:ascii="Times New Roman" w:eastAsia="Calibri" w:hAnsi="Times New Roman" w:cs="Times New Roman"/>
          <w:bCs/>
          <w:sz w:val="28"/>
          <w:szCs w:val="28"/>
        </w:rPr>
        <w:t xml:space="preserve">К.В. </w:t>
      </w:r>
      <w:proofErr w:type="spellStart"/>
      <w:r w:rsidRPr="002B7BB2">
        <w:rPr>
          <w:rFonts w:ascii="Times New Roman" w:eastAsia="Calibri" w:hAnsi="Times New Roman" w:cs="Times New Roman"/>
          <w:bCs/>
          <w:sz w:val="28"/>
          <w:szCs w:val="28"/>
        </w:rPr>
        <w:t>Летуев</w:t>
      </w:r>
      <w:proofErr w:type="spellEnd"/>
    </w:p>
    <w:p w:rsidR="005A2966" w:rsidRPr="009C4222" w:rsidRDefault="005A2966" w:rsidP="005A2966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BB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B7BB2">
        <w:rPr>
          <w:rFonts w:ascii="Times New Roman" w:eastAsia="Calibri" w:hAnsi="Times New Roman" w:cs="Times New Roman"/>
          <w:bCs/>
          <w:sz w:val="28"/>
          <w:szCs w:val="28"/>
        </w:rPr>
        <w:t>Г.Н. Шаповаленко</w:t>
      </w:r>
      <w:r w:rsidRPr="009C422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2B7BB2">
        <w:rPr>
          <w:rFonts w:ascii="Times New Roman" w:eastAsia="Calibri" w:hAnsi="Times New Roman" w:cs="Times New Roman"/>
          <w:bCs/>
          <w:sz w:val="28"/>
          <w:szCs w:val="28"/>
        </w:rPr>
        <w:t>Е.А. Щербаков</w:t>
      </w:r>
    </w:p>
    <w:p w:rsidR="00A11F95" w:rsidRPr="009C4222" w:rsidRDefault="00A11F95" w:rsidP="00F03C7A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1F95" w:rsidRPr="009C4222" w:rsidRDefault="00F03C7A" w:rsidP="00880417">
      <w:pPr>
        <w:spacing w:after="0" w:line="20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комитета</w:t>
      </w:r>
    </w:p>
    <w:p w:rsidR="00880417" w:rsidRPr="009C4222" w:rsidRDefault="00880417" w:rsidP="009C4222">
      <w:pPr>
        <w:spacing w:after="0" w:line="208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0417" w:rsidRPr="009C4222" w:rsidRDefault="00F03C7A" w:rsidP="00F03C7A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16.01.2024</w:t>
      </w:r>
      <w:r w:rsidR="006F21B6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1B6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F21B6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C20FB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17 часов 3</w:t>
      </w:r>
      <w:r w:rsidR="0088041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минут        </w:t>
      </w:r>
      <w:r w:rsidR="0088041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880417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г. Абакан</w:t>
      </w:r>
    </w:p>
    <w:p w:rsidR="004C20FB" w:rsidRPr="009C4222" w:rsidRDefault="004C20FB" w:rsidP="00880417">
      <w:pPr>
        <w:tabs>
          <w:tab w:val="left" w:pos="567"/>
        </w:tabs>
        <w:spacing w:after="0" w:line="20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222" w:rsidRDefault="00345917" w:rsidP="009C4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2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. </w:t>
      </w:r>
      <w:proofErr w:type="gramStart"/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О промежуточной реализации постановления Верховного Совета Ре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с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публики Хакасия  от 13 декабря 2023 года № 126-5 «Об информации Прав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и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тельства Республики Хакасия о мерах, принятых и планируемых к принятию в 2024   году Правительством Республики Хакасия в области обращения с тве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р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lastRenderedPageBreak/>
        <w:t>дыми коммунальными отходами, в том числе к региональному оператору по обращению с твердыми коммунальными отходами</w:t>
      </w:r>
      <w:r w:rsidR="00A12951">
        <w:rPr>
          <w:rFonts w:ascii="Times New Roman" w:eastAsia="Calibri" w:hAnsi="Times New Roman" w:cs="Times New Roman"/>
          <w:spacing w:val="-2"/>
          <w:sz w:val="28"/>
          <w:szCs w:val="28"/>
        </w:rPr>
        <w:t>»</w:t>
      </w:r>
      <w:bookmarkStart w:id="0" w:name="_GoBack"/>
      <w:bookmarkEnd w:id="0"/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.</w:t>
      </w:r>
      <w:proofErr w:type="gramEnd"/>
    </w:p>
    <w:p w:rsidR="009C4222" w:rsidRPr="009C4222" w:rsidRDefault="009C4222" w:rsidP="009C42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4C20FB" w:rsidRPr="009C4222" w:rsidRDefault="004C20FB" w:rsidP="004C20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 О.Е. </w:t>
      </w:r>
      <w:proofErr w:type="spellStart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Городкова</w:t>
      </w:r>
      <w:proofErr w:type="spellEnd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комитета Верховного</w:t>
      </w:r>
      <w:r w:rsidR="00DD237E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</w:p>
    <w:p w:rsidR="004C20FB" w:rsidRPr="009C4222" w:rsidRDefault="004C20FB" w:rsidP="004C20FB">
      <w:pPr>
        <w:tabs>
          <w:tab w:val="left" w:pos="-1560"/>
          <w:tab w:val="left" w:pos="-1134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Республики Хакасия по экологии, </w:t>
      </w:r>
      <w:proofErr w:type="gramStart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природным</w:t>
      </w:r>
      <w:proofErr w:type="gramEnd"/>
    </w:p>
    <w:p w:rsidR="004C20FB" w:rsidRPr="009C4222" w:rsidRDefault="004C20FB" w:rsidP="004C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ресурсам и природопользованию</w:t>
      </w:r>
    </w:p>
    <w:p w:rsidR="00633620" w:rsidRPr="009C4222" w:rsidRDefault="004C20FB" w:rsidP="00633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Ю.Н. </w:t>
      </w:r>
      <w:proofErr w:type="spellStart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Курлаев</w:t>
      </w:r>
      <w:proofErr w:type="spellEnd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33620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заместитель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Хакасия </w:t>
      </w:r>
      <w:r w:rsidR="00633620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0FB" w:rsidRPr="009C4222" w:rsidRDefault="004C20FB" w:rsidP="00633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Республики Хакасия</w:t>
      </w:r>
    </w:p>
    <w:p w:rsidR="004C20FB" w:rsidRPr="009C4222" w:rsidRDefault="004C20FB" w:rsidP="004C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0FB" w:rsidRPr="009C4222" w:rsidRDefault="00345917" w:rsidP="004C20F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</w:rPr>
        <w:t>3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. Об организации работы регионального оператор</w:t>
      </w:r>
      <w:proofErr w:type="gramStart"/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а ООО</w:t>
      </w:r>
      <w:proofErr w:type="gramEnd"/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«АЭРОСИТИ -2000» по вывозу твердых коммунальных отходов в новогодние праздники на территории Республики Хакасия (проблемы, принятые меры по их устран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е</w:t>
      </w:r>
      <w:r w:rsidR="004C20FB" w:rsidRPr="009C4222">
        <w:rPr>
          <w:rFonts w:ascii="Times New Roman" w:eastAsia="Calibri" w:hAnsi="Times New Roman" w:cs="Times New Roman"/>
          <w:spacing w:val="-2"/>
          <w:sz w:val="28"/>
          <w:szCs w:val="28"/>
        </w:rPr>
        <w:t>нию, количество обращений граждан)</w:t>
      </w:r>
    </w:p>
    <w:p w:rsidR="004C20FB" w:rsidRPr="009C4222" w:rsidRDefault="004C20FB" w:rsidP="0063362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Ю.Н. </w:t>
      </w:r>
      <w:proofErr w:type="spellStart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Курлаев</w:t>
      </w:r>
      <w:proofErr w:type="spellEnd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33620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633620"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Хакасия – </w:t>
      </w:r>
    </w:p>
    <w:p w:rsidR="004C20FB" w:rsidRPr="009C4222" w:rsidRDefault="004C20FB" w:rsidP="004C20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Правительства Республики Хакасия</w:t>
      </w:r>
    </w:p>
    <w:p w:rsidR="005A2966" w:rsidRPr="009C4222" w:rsidRDefault="005A2966" w:rsidP="005A296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2966" w:rsidRPr="002B7BB2" w:rsidRDefault="005A2966" w:rsidP="005A296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Присутств</w:t>
      </w:r>
      <w:r w:rsidRPr="009C42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овали</w:t>
      </w:r>
      <w:r w:rsidRPr="002B7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2966" w:rsidRPr="002B7BB2" w:rsidRDefault="005A2966" w:rsidP="005A2966">
      <w:pPr>
        <w:spacing w:after="0" w:line="228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Курлаев</w:t>
      </w:r>
      <w:proofErr w:type="spellEnd"/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B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Республики Хакасия - Председателя Правительства Республики Хакасия</w:t>
      </w:r>
    </w:p>
    <w:p w:rsidR="005A2966" w:rsidRPr="002B7BB2" w:rsidRDefault="005A2966" w:rsidP="005A2966">
      <w:pPr>
        <w:tabs>
          <w:tab w:val="left" w:pos="-1560"/>
          <w:tab w:val="left" w:pos="-1134"/>
          <w:tab w:val="left" w:pos="426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Г.В. </w:t>
      </w:r>
      <w:proofErr w:type="spellStart"/>
      <w:r w:rsidRPr="009C4222">
        <w:rPr>
          <w:rFonts w:ascii="Times New Roman" w:eastAsia="Calibri" w:hAnsi="Times New Roman" w:cs="Times New Roman"/>
          <w:sz w:val="28"/>
          <w:szCs w:val="28"/>
        </w:rPr>
        <w:t>Тинников</w:t>
      </w:r>
      <w:proofErr w:type="spellEnd"/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42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Pr="009C4222">
        <w:rPr>
          <w:rFonts w:ascii="Times New Roman" w:eastAsia="Calibri" w:hAnsi="Times New Roman" w:cs="Times New Roman"/>
          <w:sz w:val="28"/>
          <w:szCs w:val="28"/>
        </w:rPr>
        <w:t>ь</w:t>
      </w:r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 департамента </w:t>
      </w: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B7BB2">
        <w:rPr>
          <w:rFonts w:ascii="Times New Roman" w:eastAsia="Calibri" w:hAnsi="Times New Roman" w:cs="Times New Roman"/>
          <w:sz w:val="28"/>
          <w:szCs w:val="28"/>
        </w:rPr>
        <w:t>охране окружающей среды Министерства природных ресурсов и</w:t>
      </w:r>
      <w:r w:rsidRPr="009C4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7BB2">
        <w:rPr>
          <w:rFonts w:ascii="Times New Roman" w:eastAsia="Calibri" w:hAnsi="Times New Roman" w:cs="Times New Roman"/>
          <w:sz w:val="28"/>
          <w:szCs w:val="28"/>
        </w:rPr>
        <w:t xml:space="preserve">экологии Республики Хакасия                                               </w:t>
      </w:r>
    </w:p>
    <w:p w:rsidR="005A2966" w:rsidRPr="009C4222" w:rsidRDefault="005A2966" w:rsidP="009C4222">
      <w:pPr>
        <w:tabs>
          <w:tab w:val="left" w:pos="-1560"/>
          <w:tab w:val="left" w:pos="-113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966" w:rsidRPr="009C4222" w:rsidRDefault="005A2966" w:rsidP="005A2966">
      <w:pPr>
        <w:spacing w:after="0" w:line="228" w:lineRule="auto"/>
        <w:ind w:firstLine="426"/>
        <w:rPr>
          <w:rFonts w:ascii="Times New Roman" w:eastAsia="Calibri" w:hAnsi="Times New Roman" w:cs="Times New Roman"/>
          <w:b/>
          <w:sz w:val="28"/>
          <w:szCs w:val="28"/>
        </w:rPr>
      </w:pPr>
      <w:r w:rsidRPr="009C4222">
        <w:rPr>
          <w:rFonts w:ascii="Times New Roman" w:eastAsia="Calibri" w:hAnsi="Times New Roman" w:cs="Times New Roman"/>
          <w:b/>
          <w:sz w:val="28"/>
          <w:szCs w:val="28"/>
        </w:rPr>
        <w:t>Присутствовали (члены комитета):</w:t>
      </w:r>
    </w:p>
    <w:p w:rsidR="005A2966" w:rsidRPr="002B7BB2" w:rsidRDefault="005A2966" w:rsidP="005A2966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BB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Pr="002B7BB2">
        <w:rPr>
          <w:rFonts w:ascii="Times New Roman" w:eastAsia="Calibri" w:hAnsi="Times New Roman" w:cs="Times New Roman"/>
          <w:bCs/>
          <w:sz w:val="28"/>
          <w:szCs w:val="28"/>
        </w:rPr>
        <w:t xml:space="preserve">К.В. </w:t>
      </w:r>
      <w:proofErr w:type="spellStart"/>
      <w:r w:rsidRPr="002B7BB2">
        <w:rPr>
          <w:rFonts w:ascii="Times New Roman" w:eastAsia="Calibri" w:hAnsi="Times New Roman" w:cs="Times New Roman"/>
          <w:bCs/>
          <w:sz w:val="28"/>
          <w:szCs w:val="28"/>
        </w:rPr>
        <w:t>Летуев</w:t>
      </w:r>
      <w:proofErr w:type="spellEnd"/>
    </w:p>
    <w:p w:rsidR="009C4222" w:rsidRPr="009C4222" w:rsidRDefault="005A2966" w:rsidP="005A2966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B7BB2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r w:rsidR="009C4222" w:rsidRPr="009C4222">
        <w:rPr>
          <w:rFonts w:ascii="Times New Roman" w:eastAsia="Calibri" w:hAnsi="Times New Roman" w:cs="Times New Roman"/>
          <w:bCs/>
          <w:sz w:val="28"/>
          <w:szCs w:val="28"/>
        </w:rPr>
        <w:t xml:space="preserve">А.П. </w:t>
      </w:r>
      <w:proofErr w:type="spellStart"/>
      <w:r w:rsidR="009C4222" w:rsidRPr="009C4222">
        <w:rPr>
          <w:rFonts w:ascii="Times New Roman" w:eastAsia="Calibri" w:hAnsi="Times New Roman" w:cs="Times New Roman"/>
          <w:bCs/>
          <w:sz w:val="28"/>
          <w:szCs w:val="28"/>
        </w:rPr>
        <w:t>Кульша</w:t>
      </w:r>
      <w:proofErr w:type="spellEnd"/>
    </w:p>
    <w:p w:rsidR="005A2966" w:rsidRPr="009C4222" w:rsidRDefault="009C4222" w:rsidP="005A2966">
      <w:pPr>
        <w:spacing w:after="0" w:line="228" w:lineRule="auto"/>
        <w:ind w:left="7088" w:hanging="623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C4222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="005A2966" w:rsidRPr="002B7BB2">
        <w:rPr>
          <w:rFonts w:ascii="Times New Roman" w:eastAsia="Calibri" w:hAnsi="Times New Roman" w:cs="Times New Roman"/>
          <w:bCs/>
          <w:sz w:val="28"/>
          <w:szCs w:val="28"/>
        </w:rPr>
        <w:t>Е.А. Щербаков</w:t>
      </w:r>
    </w:p>
    <w:p w:rsidR="004C20FB" w:rsidRPr="009C4222" w:rsidRDefault="004C20FB" w:rsidP="004C20FB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567"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</w:p>
    <w:p w:rsidR="009C4222" w:rsidRPr="009C4222" w:rsidRDefault="009C4222">
      <w:pPr>
        <w:rPr>
          <w:sz w:val="28"/>
          <w:szCs w:val="28"/>
        </w:rPr>
      </w:pPr>
    </w:p>
    <w:sectPr w:rsidR="009C4222" w:rsidRPr="009C4222" w:rsidSect="005A296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003D"/>
    <w:multiLevelType w:val="hybridMultilevel"/>
    <w:tmpl w:val="25AE0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C02BB"/>
    <w:multiLevelType w:val="hybridMultilevel"/>
    <w:tmpl w:val="D6E8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60A6"/>
    <w:multiLevelType w:val="hybridMultilevel"/>
    <w:tmpl w:val="CBF65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B358B"/>
    <w:multiLevelType w:val="hybridMultilevel"/>
    <w:tmpl w:val="BC708716"/>
    <w:lvl w:ilvl="0" w:tplc="A2C4A8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3880249"/>
    <w:multiLevelType w:val="hybridMultilevel"/>
    <w:tmpl w:val="1EAE4676"/>
    <w:lvl w:ilvl="0" w:tplc="872054DE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A4485B"/>
    <w:multiLevelType w:val="multilevel"/>
    <w:tmpl w:val="F9026854"/>
    <w:lvl w:ilvl="0">
      <w:start w:val="1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50" w:hanging="1350"/>
      </w:pPr>
      <w:rPr>
        <w:rFonts w:hint="default"/>
      </w:rPr>
    </w:lvl>
    <w:lvl w:ilvl="2">
      <w:start w:val="2024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2F16586"/>
    <w:multiLevelType w:val="hybridMultilevel"/>
    <w:tmpl w:val="E90281E2"/>
    <w:lvl w:ilvl="0" w:tplc="1792817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A8D"/>
    <w:rsid w:val="000317A3"/>
    <w:rsid w:val="00043A8D"/>
    <w:rsid w:val="0007570E"/>
    <w:rsid w:val="00193278"/>
    <w:rsid w:val="002130F7"/>
    <w:rsid w:val="002641B6"/>
    <w:rsid w:val="002B7BB2"/>
    <w:rsid w:val="002F76B7"/>
    <w:rsid w:val="00345917"/>
    <w:rsid w:val="004C20FB"/>
    <w:rsid w:val="00524307"/>
    <w:rsid w:val="00543D9E"/>
    <w:rsid w:val="005A2966"/>
    <w:rsid w:val="00633620"/>
    <w:rsid w:val="006B27E3"/>
    <w:rsid w:val="006F21B6"/>
    <w:rsid w:val="00751ECB"/>
    <w:rsid w:val="00880417"/>
    <w:rsid w:val="009C4222"/>
    <w:rsid w:val="00A11F95"/>
    <w:rsid w:val="00A12951"/>
    <w:rsid w:val="00A97104"/>
    <w:rsid w:val="00C24679"/>
    <w:rsid w:val="00DD237E"/>
    <w:rsid w:val="00E42D74"/>
    <w:rsid w:val="00F03C7A"/>
    <w:rsid w:val="00FC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21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757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ecko.ru/person/6446505323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 РХ</Company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МяхорЛМ</dc:creator>
  <cp:keywords/>
  <dc:description/>
  <cp:lastModifiedBy>МяхорЛМ</cp:lastModifiedBy>
  <cp:revision>13</cp:revision>
  <cp:lastPrinted>2024-01-16T10:19:00Z</cp:lastPrinted>
  <dcterms:created xsi:type="dcterms:W3CDTF">2024-01-11T05:04:00Z</dcterms:created>
  <dcterms:modified xsi:type="dcterms:W3CDTF">2024-01-19T05:15:00Z</dcterms:modified>
</cp:coreProperties>
</file>